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B5" w:rsidRDefault="009E3AB5" w:rsidP="00864AAB">
      <w:pPr>
        <w:jc w:val="center"/>
      </w:pPr>
    </w:p>
    <w:p w:rsidR="00A84A0B" w:rsidRDefault="00A84A0B" w:rsidP="00864AAB">
      <w:pPr>
        <w:jc w:val="center"/>
      </w:pPr>
    </w:p>
    <w:p w:rsidR="00A84A0B" w:rsidRDefault="00403325" w:rsidP="00864AAB">
      <w:pPr>
        <w:jc w:val="center"/>
      </w:pPr>
      <w:r>
        <w:t>Grant Package Sign-offs</w:t>
      </w:r>
    </w:p>
    <w:p w:rsidR="00A84A0B" w:rsidRDefault="00A84A0B" w:rsidP="00864AAB">
      <w:pPr>
        <w:jc w:val="center"/>
      </w:pPr>
    </w:p>
    <w:p w:rsidR="001D4A5A" w:rsidRDefault="001D4A5A" w:rsidP="00864AAB">
      <w:pPr>
        <w:jc w:val="center"/>
      </w:pPr>
      <w:r w:rsidRPr="00B85738">
        <w:rPr>
          <w:b/>
          <w:highlight w:val="cyan"/>
        </w:rPr>
        <w:t>Admin</w:t>
      </w:r>
      <w:r w:rsidRPr="00B85738">
        <w:rPr>
          <w:b/>
          <w:highlight w:val="cyan"/>
        </w:rPr>
        <w:t>istrative</w:t>
      </w:r>
      <w:r w:rsidR="00403325">
        <w:rPr>
          <w:b/>
        </w:rPr>
        <w:t xml:space="preserve"> -1week</w:t>
      </w:r>
      <w:r w:rsidR="00B85738">
        <w:rPr>
          <w:b/>
        </w:rPr>
        <w:t xml:space="preserve">                                      </w:t>
      </w:r>
      <w:r w:rsidR="00864AAB">
        <w:rPr>
          <w:b/>
        </w:rPr>
        <w:tab/>
      </w:r>
      <w:r w:rsidR="00864AAB">
        <w:rPr>
          <w:b/>
        </w:rPr>
        <w:tab/>
      </w:r>
      <w:r w:rsidR="00B85738">
        <w:rPr>
          <w:b/>
        </w:rPr>
        <w:t xml:space="preserve">  </w:t>
      </w:r>
      <w:r w:rsidR="00B85738" w:rsidRPr="00B85738">
        <w:rPr>
          <w:b/>
          <w:shd w:val="clear" w:color="auto" w:fill="92D050"/>
        </w:rPr>
        <w:t>Both</w:t>
      </w:r>
      <w:r w:rsidR="00B85738">
        <w:rPr>
          <w:b/>
        </w:rPr>
        <w:t xml:space="preserve">           </w:t>
      </w:r>
      <w:r w:rsidR="00864AAB">
        <w:rPr>
          <w:b/>
        </w:rPr>
        <w:tab/>
      </w:r>
      <w:r w:rsidR="00B85738">
        <w:rPr>
          <w:b/>
        </w:rPr>
        <w:t xml:space="preserve">        </w:t>
      </w:r>
      <w:r w:rsidR="00864AAB">
        <w:rPr>
          <w:b/>
        </w:rPr>
        <w:tab/>
      </w:r>
      <w:r w:rsidR="00864AAB">
        <w:rPr>
          <w:b/>
        </w:rPr>
        <w:tab/>
      </w:r>
      <w:r w:rsidR="00B85738">
        <w:rPr>
          <w:b/>
        </w:rPr>
        <w:t xml:space="preserve">                       </w:t>
      </w:r>
      <w:r w:rsidR="00B85738" w:rsidRPr="00B85738">
        <w:rPr>
          <w:b/>
          <w:highlight w:val="yellow"/>
        </w:rPr>
        <w:t>PI/CSO</w:t>
      </w:r>
      <w:r w:rsidR="00403325">
        <w:rPr>
          <w:b/>
        </w:rPr>
        <w:t xml:space="preserve"> -3 Days</w:t>
      </w:r>
    </w:p>
    <w:tbl>
      <w:tblPr>
        <w:tblStyle w:val="TableGrid"/>
        <w:tblW w:w="0" w:type="auto"/>
        <w:jc w:val="center"/>
        <w:tblLook w:val="04A0"/>
      </w:tblPr>
      <w:tblGrid>
        <w:gridCol w:w="1059"/>
        <w:gridCol w:w="1133"/>
        <w:gridCol w:w="1046"/>
        <w:gridCol w:w="1040"/>
        <w:gridCol w:w="1027"/>
        <w:gridCol w:w="1284"/>
        <w:gridCol w:w="1219"/>
        <w:gridCol w:w="1066"/>
        <w:gridCol w:w="1082"/>
        <w:gridCol w:w="1060"/>
      </w:tblGrid>
      <w:tr w:rsidR="00805445" w:rsidTr="00DA17A1">
        <w:trPr>
          <w:jc w:val="center"/>
        </w:trPr>
        <w:tc>
          <w:tcPr>
            <w:tcW w:w="11016" w:type="dxa"/>
            <w:gridSpan w:val="10"/>
            <w:vAlign w:val="center"/>
          </w:tcPr>
          <w:p w:rsidR="00805445" w:rsidRDefault="00805445" w:rsidP="00864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DEADLINE (-1 week)</w:t>
            </w:r>
          </w:p>
        </w:tc>
      </w:tr>
      <w:tr w:rsidR="006B48CA" w:rsidTr="00805445">
        <w:trPr>
          <w:jc w:val="center"/>
        </w:trPr>
        <w:tc>
          <w:tcPr>
            <w:tcW w:w="2192" w:type="dxa"/>
            <w:gridSpan w:val="2"/>
            <w:vAlign w:val="center"/>
          </w:tcPr>
          <w:p w:rsidR="006B48CA" w:rsidRDefault="006B48CA" w:rsidP="00864AAB">
            <w:pPr>
              <w:jc w:val="center"/>
            </w:pPr>
            <w:r w:rsidRPr="001D4A5A">
              <w:rPr>
                <w:b/>
                <w:sz w:val="24"/>
                <w:szCs w:val="24"/>
              </w:rPr>
              <w:t>SF424</w:t>
            </w:r>
          </w:p>
        </w:tc>
        <w:tc>
          <w:tcPr>
            <w:tcW w:w="4397" w:type="dxa"/>
            <w:gridSpan w:val="4"/>
            <w:vAlign w:val="center"/>
          </w:tcPr>
          <w:p w:rsidR="006B48CA" w:rsidRDefault="006B48CA" w:rsidP="00864AAB">
            <w:pPr>
              <w:jc w:val="center"/>
            </w:pPr>
            <w:r w:rsidRPr="001D4A5A">
              <w:rPr>
                <w:b/>
                <w:sz w:val="24"/>
                <w:szCs w:val="24"/>
              </w:rPr>
              <w:t>Research &amp; Related</w:t>
            </w:r>
            <w:r>
              <w:rPr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4427" w:type="dxa"/>
            <w:gridSpan w:val="4"/>
          </w:tcPr>
          <w:p w:rsidR="006B48CA" w:rsidRPr="001D4A5A" w:rsidRDefault="006B48CA" w:rsidP="00864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Admin</w:t>
            </w:r>
          </w:p>
        </w:tc>
      </w:tr>
      <w:tr w:rsidR="006B48CA" w:rsidTr="00805445">
        <w:trPr>
          <w:jc w:val="center"/>
        </w:trPr>
        <w:tc>
          <w:tcPr>
            <w:tcW w:w="1059" w:type="dxa"/>
            <w:shd w:val="clear" w:color="auto" w:fill="00FFCC"/>
            <w:vAlign w:val="center"/>
          </w:tcPr>
          <w:p w:rsidR="006B48CA" w:rsidRDefault="006B48CA" w:rsidP="00864AAB">
            <w:pPr>
              <w:jc w:val="center"/>
            </w:pPr>
            <w:r w:rsidRPr="00B52EC8">
              <w:t>Total $</w:t>
            </w:r>
          </w:p>
        </w:tc>
        <w:tc>
          <w:tcPr>
            <w:tcW w:w="1133" w:type="dxa"/>
            <w:shd w:val="clear" w:color="auto" w:fill="00FFCC"/>
            <w:vAlign w:val="center"/>
          </w:tcPr>
          <w:p w:rsidR="006B48CA" w:rsidRDefault="006B48CA" w:rsidP="00864AAB">
            <w:pPr>
              <w:jc w:val="center"/>
            </w:pPr>
            <w:r>
              <w:t>Admin/SO</w:t>
            </w:r>
          </w:p>
        </w:tc>
        <w:tc>
          <w:tcPr>
            <w:tcW w:w="1046" w:type="dxa"/>
            <w:shd w:val="clear" w:color="auto" w:fill="00FFCC"/>
            <w:vAlign w:val="center"/>
          </w:tcPr>
          <w:p w:rsidR="006B48CA" w:rsidRDefault="006B48CA" w:rsidP="00864AAB">
            <w:pPr>
              <w:jc w:val="center"/>
            </w:pPr>
            <w:r>
              <w:t>SKP</w:t>
            </w:r>
            <w:r w:rsidR="00864AAB">
              <w:t>*</w:t>
            </w:r>
          </w:p>
        </w:tc>
        <w:tc>
          <w:tcPr>
            <w:tcW w:w="1040" w:type="dxa"/>
            <w:shd w:val="clear" w:color="auto" w:fill="00FFCC"/>
            <w:vAlign w:val="center"/>
          </w:tcPr>
          <w:p w:rsidR="006B48CA" w:rsidRDefault="006B48CA" w:rsidP="00864AAB">
            <w:pPr>
              <w:jc w:val="center"/>
            </w:pPr>
            <w:r>
              <w:t>OP</w:t>
            </w:r>
            <w:r w:rsidR="00864AAB">
              <w:t>*</w:t>
            </w:r>
          </w:p>
        </w:tc>
        <w:tc>
          <w:tcPr>
            <w:tcW w:w="1027" w:type="dxa"/>
            <w:shd w:val="clear" w:color="auto" w:fill="00FFCC"/>
            <w:vAlign w:val="center"/>
          </w:tcPr>
          <w:p w:rsidR="006B48CA" w:rsidRDefault="006B48CA" w:rsidP="00864AAB">
            <w:pPr>
              <w:jc w:val="center"/>
            </w:pPr>
            <w:r>
              <w:t>F-J</w:t>
            </w:r>
          </w:p>
        </w:tc>
        <w:tc>
          <w:tcPr>
            <w:tcW w:w="1284" w:type="dxa"/>
            <w:shd w:val="clear" w:color="auto" w:fill="92D050"/>
            <w:vAlign w:val="center"/>
          </w:tcPr>
          <w:p w:rsidR="006B48CA" w:rsidRDefault="006B48CA" w:rsidP="00864AAB">
            <w:pPr>
              <w:jc w:val="center"/>
            </w:pPr>
            <w:r>
              <w:t>Justification</w:t>
            </w:r>
          </w:p>
        </w:tc>
        <w:tc>
          <w:tcPr>
            <w:tcW w:w="1219" w:type="dxa"/>
            <w:shd w:val="clear" w:color="auto" w:fill="00FFCC"/>
          </w:tcPr>
          <w:p w:rsidR="006B48CA" w:rsidRDefault="006B48CA" w:rsidP="00864AAB">
            <w:pPr>
              <w:jc w:val="center"/>
            </w:pPr>
            <w:proofErr w:type="spellStart"/>
            <w:r>
              <w:t>Subaward</w:t>
            </w:r>
            <w:proofErr w:type="spellEnd"/>
            <w:r w:rsidR="00864AAB">
              <w:t>†</w:t>
            </w:r>
          </w:p>
        </w:tc>
        <w:tc>
          <w:tcPr>
            <w:tcW w:w="1066" w:type="dxa"/>
            <w:shd w:val="clear" w:color="auto" w:fill="00FFCC"/>
          </w:tcPr>
          <w:p w:rsidR="006B48CA" w:rsidRDefault="00864AAB" w:rsidP="00864AAB">
            <w:pPr>
              <w:jc w:val="center"/>
            </w:pPr>
            <w:proofErr w:type="spellStart"/>
            <w:r>
              <w:t>Cvr</w:t>
            </w:r>
            <w:proofErr w:type="spellEnd"/>
            <w:r>
              <w:t xml:space="preserve"> Page</w:t>
            </w:r>
          </w:p>
        </w:tc>
        <w:tc>
          <w:tcPr>
            <w:tcW w:w="1082" w:type="dxa"/>
            <w:shd w:val="clear" w:color="auto" w:fill="00FFCC"/>
          </w:tcPr>
          <w:p w:rsidR="006B48CA" w:rsidRDefault="00864AAB" w:rsidP="00864AAB">
            <w:pPr>
              <w:jc w:val="center"/>
            </w:pPr>
            <w:r>
              <w:t>Checklist</w:t>
            </w:r>
          </w:p>
        </w:tc>
        <w:tc>
          <w:tcPr>
            <w:tcW w:w="1060" w:type="dxa"/>
            <w:shd w:val="clear" w:color="auto" w:fill="92D050"/>
          </w:tcPr>
          <w:p w:rsidR="006B48CA" w:rsidRDefault="00864AAB" w:rsidP="00864AAB">
            <w:pPr>
              <w:jc w:val="center"/>
            </w:pPr>
            <w:proofErr w:type="spellStart"/>
            <w:r>
              <w:t>Cvr</w:t>
            </w:r>
            <w:proofErr w:type="spellEnd"/>
            <w:r>
              <w:t xml:space="preserve"> </w:t>
            </w:r>
            <w:proofErr w:type="spellStart"/>
            <w:r>
              <w:t>Ltr</w:t>
            </w:r>
            <w:proofErr w:type="spellEnd"/>
          </w:p>
        </w:tc>
      </w:tr>
      <w:tr w:rsidR="006B48CA" w:rsidTr="00805445">
        <w:trPr>
          <w:jc w:val="center"/>
        </w:trPr>
        <w:tc>
          <w:tcPr>
            <w:tcW w:w="1059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133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6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0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27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19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6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82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0" w:type="dxa"/>
          </w:tcPr>
          <w:p w:rsidR="006B48CA" w:rsidRDefault="006B48CA" w:rsidP="00864AAB">
            <w:pPr>
              <w:jc w:val="center"/>
            </w:pPr>
          </w:p>
        </w:tc>
      </w:tr>
      <w:tr w:rsidR="006B48CA" w:rsidTr="00805445">
        <w:trPr>
          <w:jc w:val="center"/>
        </w:trPr>
        <w:tc>
          <w:tcPr>
            <w:tcW w:w="1059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133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6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0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27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19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6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82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0" w:type="dxa"/>
          </w:tcPr>
          <w:p w:rsidR="006B48CA" w:rsidRDefault="006B48CA" w:rsidP="00864AAB">
            <w:pPr>
              <w:jc w:val="center"/>
            </w:pPr>
          </w:p>
        </w:tc>
      </w:tr>
      <w:tr w:rsidR="006B48CA" w:rsidTr="00805445">
        <w:trPr>
          <w:jc w:val="center"/>
        </w:trPr>
        <w:tc>
          <w:tcPr>
            <w:tcW w:w="1059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133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6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0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27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19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6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82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0" w:type="dxa"/>
          </w:tcPr>
          <w:p w:rsidR="006B48CA" w:rsidRDefault="006B48CA" w:rsidP="00864AAB">
            <w:pPr>
              <w:jc w:val="center"/>
            </w:pPr>
          </w:p>
        </w:tc>
      </w:tr>
      <w:tr w:rsidR="006B48CA" w:rsidTr="00805445">
        <w:trPr>
          <w:jc w:val="center"/>
        </w:trPr>
        <w:tc>
          <w:tcPr>
            <w:tcW w:w="1059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133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6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0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27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19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6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82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0" w:type="dxa"/>
          </w:tcPr>
          <w:p w:rsidR="006B48CA" w:rsidRDefault="006B48CA" w:rsidP="00864AAB">
            <w:pPr>
              <w:jc w:val="center"/>
            </w:pPr>
          </w:p>
        </w:tc>
      </w:tr>
      <w:tr w:rsidR="006B48CA" w:rsidTr="00805445">
        <w:trPr>
          <w:jc w:val="center"/>
        </w:trPr>
        <w:tc>
          <w:tcPr>
            <w:tcW w:w="1059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133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6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0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27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19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6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82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0" w:type="dxa"/>
          </w:tcPr>
          <w:p w:rsidR="006B48CA" w:rsidRDefault="006B48CA" w:rsidP="00864AAB">
            <w:pPr>
              <w:jc w:val="center"/>
            </w:pPr>
          </w:p>
        </w:tc>
      </w:tr>
      <w:tr w:rsidR="006B48CA" w:rsidTr="00805445">
        <w:trPr>
          <w:jc w:val="center"/>
        </w:trPr>
        <w:tc>
          <w:tcPr>
            <w:tcW w:w="1059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133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6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40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027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84" w:type="dxa"/>
            <w:vAlign w:val="center"/>
          </w:tcPr>
          <w:p w:rsidR="006B48CA" w:rsidRDefault="006B48CA" w:rsidP="00864AAB">
            <w:pPr>
              <w:jc w:val="center"/>
            </w:pPr>
          </w:p>
        </w:tc>
        <w:tc>
          <w:tcPr>
            <w:tcW w:w="1219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6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82" w:type="dxa"/>
          </w:tcPr>
          <w:p w:rsidR="006B48CA" w:rsidRDefault="006B48CA" w:rsidP="00864AAB">
            <w:pPr>
              <w:jc w:val="center"/>
            </w:pPr>
          </w:p>
        </w:tc>
        <w:tc>
          <w:tcPr>
            <w:tcW w:w="1060" w:type="dxa"/>
          </w:tcPr>
          <w:p w:rsidR="006B48CA" w:rsidRDefault="006B48CA" w:rsidP="00864AAB">
            <w:pPr>
              <w:jc w:val="center"/>
            </w:pPr>
          </w:p>
        </w:tc>
      </w:tr>
    </w:tbl>
    <w:p w:rsidR="00CF3A8A" w:rsidRDefault="00317A38" w:rsidP="00864AAB">
      <w:pPr>
        <w:jc w:val="center"/>
      </w:pPr>
      <w:r>
        <w:t xml:space="preserve">SO </w:t>
      </w:r>
      <w:proofErr w:type="gramStart"/>
      <w:r>
        <w:t>=  signing</w:t>
      </w:r>
      <w:proofErr w:type="gramEnd"/>
      <w:r>
        <w:t xml:space="preserve"> official certification</w:t>
      </w:r>
      <w:r w:rsidR="00CF3A8A">
        <w:t>, SKP = Senior Key Personnel, OP = Other Personnel,</w:t>
      </w:r>
      <w:r w:rsidR="00864AAB" w:rsidRPr="00864AAB">
        <w:t xml:space="preserve"> </w:t>
      </w:r>
      <w:r w:rsidR="00864AAB">
        <w:t>F-J = Material, direct, indirect, and fee costs,</w:t>
      </w:r>
      <w:r w:rsidR="00864AAB" w:rsidRPr="00864AAB">
        <w:t xml:space="preserve"> </w:t>
      </w:r>
      <w:r w:rsidR="00864AAB">
        <w:t>* to include appropriate % efforts,   †</w:t>
      </w:r>
      <w:proofErr w:type="spellStart"/>
      <w:r w:rsidR="00864AAB">
        <w:t>Subaward</w:t>
      </w:r>
      <w:proofErr w:type="spellEnd"/>
      <w:r w:rsidR="00864AAB">
        <w:t xml:space="preserve"> optional</w:t>
      </w:r>
      <w:r w:rsidR="00CF3A8A">
        <w:br/>
      </w:r>
    </w:p>
    <w:p w:rsidR="00A84A0B" w:rsidRDefault="00A84A0B" w:rsidP="00864AAB">
      <w:pPr>
        <w:jc w:val="center"/>
      </w:pPr>
    </w:p>
    <w:tbl>
      <w:tblPr>
        <w:tblStyle w:val="TableGrid"/>
        <w:tblW w:w="0" w:type="auto"/>
        <w:jc w:val="center"/>
        <w:tblInd w:w="897" w:type="dxa"/>
        <w:tblLook w:val="04A0"/>
      </w:tblPr>
      <w:tblGrid>
        <w:gridCol w:w="1068"/>
        <w:gridCol w:w="1135"/>
        <w:gridCol w:w="1094"/>
        <w:gridCol w:w="1128"/>
        <w:gridCol w:w="1079"/>
        <w:gridCol w:w="1095"/>
        <w:gridCol w:w="1196"/>
        <w:gridCol w:w="1220"/>
      </w:tblGrid>
      <w:tr w:rsidR="00317A38" w:rsidTr="00A84A0B">
        <w:trPr>
          <w:jc w:val="center"/>
        </w:trPr>
        <w:tc>
          <w:tcPr>
            <w:tcW w:w="9015" w:type="dxa"/>
            <w:gridSpan w:val="8"/>
            <w:vAlign w:val="center"/>
          </w:tcPr>
          <w:p w:rsidR="00317A38" w:rsidRPr="001D4A5A" w:rsidRDefault="00317A38" w:rsidP="00864AAB">
            <w:pPr>
              <w:jc w:val="center"/>
              <w:rPr>
                <w:b/>
                <w:sz w:val="24"/>
                <w:szCs w:val="24"/>
              </w:rPr>
            </w:pPr>
            <w:r w:rsidRPr="001D4A5A">
              <w:rPr>
                <w:b/>
                <w:sz w:val="24"/>
                <w:szCs w:val="24"/>
              </w:rPr>
              <w:t>Research &amp; Related</w:t>
            </w:r>
          </w:p>
        </w:tc>
      </w:tr>
      <w:tr w:rsidR="00317A38" w:rsidTr="00A84A0B">
        <w:trPr>
          <w:jc w:val="center"/>
        </w:trPr>
        <w:tc>
          <w:tcPr>
            <w:tcW w:w="2203" w:type="dxa"/>
            <w:gridSpan w:val="2"/>
            <w:vAlign w:val="center"/>
          </w:tcPr>
          <w:p w:rsidR="00317A38" w:rsidRPr="001D4A5A" w:rsidRDefault="00317A38" w:rsidP="00864AAB">
            <w:pPr>
              <w:jc w:val="center"/>
              <w:rPr>
                <w:b/>
              </w:rPr>
            </w:pPr>
            <w:r w:rsidRPr="001D4A5A">
              <w:rPr>
                <w:b/>
              </w:rPr>
              <w:t>Senior Key People</w:t>
            </w:r>
          </w:p>
        </w:tc>
        <w:tc>
          <w:tcPr>
            <w:tcW w:w="5592" w:type="dxa"/>
            <w:gridSpan w:val="5"/>
            <w:vAlign w:val="center"/>
          </w:tcPr>
          <w:p w:rsidR="00317A38" w:rsidRPr="001D4A5A" w:rsidRDefault="00317A38" w:rsidP="00864AAB">
            <w:pPr>
              <w:jc w:val="center"/>
              <w:rPr>
                <w:b/>
              </w:rPr>
            </w:pPr>
            <w:r w:rsidRPr="001D4A5A">
              <w:rPr>
                <w:b/>
              </w:rPr>
              <w:t>Other Project Information</w:t>
            </w:r>
          </w:p>
        </w:tc>
        <w:tc>
          <w:tcPr>
            <w:tcW w:w="1220" w:type="dxa"/>
            <w:vMerge w:val="restart"/>
            <w:shd w:val="clear" w:color="auto" w:fill="00FFCC"/>
            <w:vAlign w:val="center"/>
          </w:tcPr>
          <w:p w:rsidR="00317A38" w:rsidRPr="001D4A5A" w:rsidRDefault="00317A38" w:rsidP="00864AAB">
            <w:pPr>
              <w:jc w:val="center"/>
              <w:rPr>
                <w:b/>
              </w:rPr>
            </w:pPr>
            <w:r w:rsidRPr="001D4A5A">
              <w:rPr>
                <w:b/>
              </w:rPr>
              <w:t>Location</w:t>
            </w:r>
            <w:r w:rsidR="00CF3A8A">
              <w:rPr>
                <w:b/>
              </w:rPr>
              <w:t>(s)</w:t>
            </w:r>
          </w:p>
        </w:tc>
      </w:tr>
      <w:tr w:rsidR="00317A38" w:rsidTr="0051382B">
        <w:trPr>
          <w:jc w:val="center"/>
        </w:trPr>
        <w:tc>
          <w:tcPr>
            <w:tcW w:w="1068" w:type="dxa"/>
            <w:shd w:val="clear" w:color="auto" w:fill="FFFF00"/>
            <w:vAlign w:val="center"/>
          </w:tcPr>
          <w:p w:rsidR="00317A38" w:rsidRPr="001D4A5A" w:rsidRDefault="00317A38" w:rsidP="00864AAB">
            <w:pPr>
              <w:jc w:val="center"/>
              <w:rPr>
                <w:sz w:val="20"/>
                <w:szCs w:val="20"/>
              </w:rPr>
            </w:pPr>
            <w:r w:rsidRPr="001D4A5A">
              <w:rPr>
                <w:sz w:val="20"/>
                <w:szCs w:val="20"/>
              </w:rPr>
              <w:t>Bios</w:t>
            </w:r>
          </w:p>
        </w:tc>
        <w:tc>
          <w:tcPr>
            <w:tcW w:w="1135" w:type="dxa"/>
            <w:shd w:val="clear" w:color="auto" w:fill="00FFCC"/>
            <w:vAlign w:val="center"/>
          </w:tcPr>
          <w:p w:rsidR="00317A38" w:rsidRPr="001D4A5A" w:rsidRDefault="00317A38" w:rsidP="00864AAB">
            <w:pPr>
              <w:jc w:val="center"/>
              <w:rPr>
                <w:sz w:val="20"/>
                <w:szCs w:val="20"/>
              </w:rPr>
            </w:pPr>
            <w:r w:rsidRPr="001D4A5A">
              <w:rPr>
                <w:sz w:val="20"/>
                <w:szCs w:val="20"/>
              </w:rPr>
              <w:t>Credentials</w:t>
            </w:r>
          </w:p>
        </w:tc>
        <w:tc>
          <w:tcPr>
            <w:tcW w:w="1094" w:type="dxa"/>
            <w:shd w:val="clear" w:color="auto" w:fill="FFFF00"/>
            <w:vAlign w:val="center"/>
          </w:tcPr>
          <w:p w:rsidR="00317A38" w:rsidRDefault="00317A38" w:rsidP="00864AAB">
            <w:pPr>
              <w:jc w:val="center"/>
            </w:pPr>
            <w:r>
              <w:t>Abstract</w:t>
            </w:r>
          </w:p>
        </w:tc>
        <w:tc>
          <w:tcPr>
            <w:tcW w:w="1128" w:type="dxa"/>
            <w:shd w:val="clear" w:color="auto" w:fill="00FFCC"/>
            <w:vAlign w:val="center"/>
          </w:tcPr>
          <w:p w:rsidR="00317A38" w:rsidRDefault="00317A38" w:rsidP="00864AAB">
            <w:pPr>
              <w:jc w:val="center"/>
            </w:pPr>
            <w:r>
              <w:t>Relevance</w:t>
            </w:r>
          </w:p>
        </w:tc>
        <w:tc>
          <w:tcPr>
            <w:tcW w:w="1079" w:type="dxa"/>
            <w:shd w:val="clear" w:color="auto" w:fill="FFFF00"/>
            <w:vAlign w:val="center"/>
          </w:tcPr>
          <w:p w:rsidR="00317A38" w:rsidRDefault="00317A38" w:rsidP="00864AAB">
            <w:pPr>
              <w:jc w:val="center"/>
            </w:pPr>
            <w:proofErr w:type="spellStart"/>
            <w:r>
              <w:t>Biblio</w:t>
            </w:r>
            <w:proofErr w:type="spellEnd"/>
          </w:p>
        </w:tc>
        <w:tc>
          <w:tcPr>
            <w:tcW w:w="1095" w:type="dxa"/>
            <w:shd w:val="clear" w:color="auto" w:fill="00FFCC"/>
            <w:vAlign w:val="center"/>
          </w:tcPr>
          <w:p w:rsidR="00317A38" w:rsidRDefault="00317A38" w:rsidP="00864AAB">
            <w:pPr>
              <w:jc w:val="center"/>
            </w:pPr>
            <w:r>
              <w:t>Facilities</w:t>
            </w:r>
          </w:p>
        </w:tc>
        <w:tc>
          <w:tcPr>
            <w:tcW w:w="1196" w:type="dxa"/>
            <w:shd w:val="clear" w:color="auto" w:fill="00FFCC"/>
            <w:vAlign w:val="center"/>
          </w:tcPr>
          <w:p w:rsidR="00317A38" w:rsidRDefault="00317A38" w:rsidP="00864AAB">
            <w:pPr>
              <w:jc w:val="center"/>
            </w:pPr>
            <w:r>
              <w:t>Equipment</w:t>
            </w:r>
          </w:p>
        </w:tc>
        <w:tc>
          <w:tcPr>
            <w:tcW w:w="1220" w:type="dxa"/>
            <w:vMerge/>
            <w:shd w:val="clear" w:color="auto" w:fill="00FFCC"/>
            <w:vAlign w:val="center"/>
          </w:tcPr>
          <w:p w:rsidR="00317A38" w:rsidRDefault="00317A38" w:rsidP="00864AAB">
            <w:pPr>
              <w:jc w:val="center"/>
            </w:pPr>
          </w:p>
        </w:tc>
      </w:tr>
      <w:tr w:rsidR="00317A38" w:rsidTr="00A84A0B">
        <w:trPr>
          <w:jc w:val="center"/>
        </w:trPr>
        <w:tc>
          <w:tcPr>
            <w:tcW w:w="106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3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4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2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79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96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220" w:type="dxa"/>
            <w:vAlign w:val="center"/>
          </w:tcPr>
          <w:p w:rsidR="00317A38" w:rsidRDefault="00317A38" w:rsidP="00864AAB">
            <w:pPr>
              <w:jc w:val="center"/>
            </w:pPr>
          </w:p>
        </w:tc>
      </w:tr>
      <w:tr w:rsidR="00317A38" w:rsidTr="00A84A0B">
        <w:trPr>
          <w:jc w:val="center"/>
        </w:trPr>
        <w:tc>
          <w:tcPr>
            <w:tcW w:w="106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3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4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2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79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96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220" w:type="dxa"/>
            <w:vAlign w:val="center"/>
          </w:tcPr>
          <w:p w:rsidR="00317A38" w:rsidRDefault="00317A38" w:rsidP="00864AAB">
            <w:pPr>
              <w:jc w:val="center"/>
            </w:pPr>
          </w:p>
        </w:tc>
      </w:tr>
      <w:tr w:rsidR="00317A38" w:rsidTr="00A84A0B">
        <w:trPr>
          <w:jc w:val="center"/>
        </w:trPr>
        <w:tc>
          <w:tcPr>
            <w:tcW w:w="106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3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4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2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79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96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220" w:type="dxa"/>
            <w:vAlign w:val="center"/>
          </w:tcPr>
          <w:p w:rsidR="00317A38" w:rsidRDefault="00317A38" w:rsidP="00864AAB">
            <w:pPr>
              <w:jc w:val="center"/>
            </w:pPr>
          </w:p>
        </w:tc>
      </w:tr>
      <w:tr w:rsidR="00317A38" w:rsidTr="00A84A0B">
        <w:trPr>
          <w:jc w:val="center"/>
        </w:trPr>
        <w:tc>
          <w:tcPr>
            <w:tcW w:w="106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3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4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2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79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96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220" w:type="dxa"/>
            <w:vAlign w:val="center"/>
          </w:tcPr>
          <w:p w:rsidR="00317A38" w:rsidRDefault="00317A38" w:rsidP="00864AAB">
            <w:pPr>
              <w:jc w:val="center"/>
            </w:pPr>
          </w:p>
        </w:tc>
      </w:tr>
      <w:tr w:rsidR="00317A38" w:rsidTr="00A84A0B">
        <w:trPr>
          <w:jc w:val="center"/>
        </w:trPr>
        <w:tc>
          <w:tcPr>
            <w:tcW w:w="106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3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4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28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79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095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196" w:type="dxa"/>
            <w:vAlign w:val="center"/>
          </w:tcPr>
          <w:p w:rsidR="00317A38" w:rsidRDefault="00317A38" w:rsidP="00864AAB">
            <w:pPr>
              <w:jc w:val="center"/>
            </w:pPr>
          </w:p>
        </w:tc>
        <w:tc>
          <w:tcPr>
            <w:tcW w:w="1220" w:type="dxa"/>
            <w:vAlign w:val="center"/>
          </w:tcPr>
          <w:p w:rsidR="00317A38" w:rsidRDefault="00317A38" w:rsidP="00864AAB">
            <w:pPr>
              <w:jc w:val="center"/>
            </w:pPr>
          </w:p>
        </w:tc>
      </w:tr>
    </w:tbl>
    <w:p w:rsidR="00317A38" w:rsidRDefault="00317A38" w:rsidP="00864AAB">
      <w:pPr>
        <w:jc w:val="center"/>
      </w:pPr>
    </w:p>
    <w:p w:rsidR="00A84A0B" w:rsidRDefault="00A84A0B" w:rsidP="00864AAB">
      <w:pPr>
        <w:jc w:val="center"/>
      </w:pPr>
    </w:p>
    <w:tbl>
      <w:tblPr>
        <w:tblStyle w:val="TableGrid"/>
        <w:tblpPr w:leftFromText="180" w:rightFromText="180" w:vertAnchor="text" w:horzAnchor="margin" w:tblpXSpec="center" w:tblpY="219"/>
        <w:tblW w:w="0" w:type="auto"/>
        <w:tblLook w:val="04A0"/>
      </w:tblPr>
      <w:tblGrid>
        <w:gridCol w:w="1645"/>
        <w:gridCol w:w="1094"/>
        <w:gridCol w:w="1272"/>
        <w:gridCol w:w="1079"/>
        <w:gridCol w:w="1095"/>
        <w:gridCol w:w="1218"/>
        <w:gridCol w:w="1220"/>
      </w:tblGrid>
      <w:tr w:rsidR="00A84A0B" w:rsidTr="00805445">
        <w:tc>
          <w:tcPr>
            <w:tcW w:w="7403" w:type="dxa"/>
            <w:gridSpan w:val="6"/>
            <w:vAlign w:val="center"/>
          </w:tcPr>
          <w:p w:rsidR="00A84A0B" w:rsidRPr="001D4A5A" w:rsidRDefault="00A84A0B" w:rsidP="00A84A0B">
            <w:pPr>
              <w:jc w:val="center"/>
              <w:rPr>
                <w:b/>
              </w:rPr>
            </w:pPr>
            <w:r w:rsidRPr="001D4A5A">
              <w:rPr>
                <w:b/>
                <w:sz w:val="24"/>
                <w:szCs w:val="24"/>
              </w:rPr>
              <w:t xml:space="preserve">Research </w:t>
            </w:r>
            <w:r>
              <w:rPr>
                <w:b/>
                <w:sz w:val="24"/>
                <w:szCs w:val="24"/>
              </w:rPr>
              <w:t>Plan</w:t>
            </w:r>
          </w:p>
        </w:tc>
        <w:tc>
          <w:tcPr>
            <w:tcW w:w="1220" w:type="dxa"/>
            <w:vMerge w:val="restart"/>
            <w:shd w:val="clear" w:color="auto" w:fill="92D050"/>
            <w:vAlign w:val="center"/>
          </w:tcPr>
          <w:p w:rsidR="00A84A0B" w:rsidRPr="001D4A5A" w:rsidRDefault="00A84A0B" w:rsidP="00A84A0B">
            <w:pPr>
              <w:jc w:val="center"/>
              <w:rPr>
                <w:b/>
              </w:rPr>
            </w:pPr>
            <w:r>
              <w:rPr>
                <w:b/>
              </w:rPr>
              <w:t>Letters of Support</w:t>
            </w:r>
          </w:p>
        </w:tc>
      </w:tr>
      <w:tr w:rsidR="00A84A0B" w:rsidTr="00805445">
        <w:tc>
          <w:tcPr>
            <w:tcW w:w="1645" w:type="dxa"/>
            <w:shd w:val="clear" w:color="auto" w:fill="FFFF00"/>
            <w:vAlign w:val="center"/>
          </w:tcPr>
          <w:p w:rsidR="00A84A0B" w:rsidRPr="001D4A5A" w:rsidRDefault="00A84A0B" w:rsidP="00A84A0B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Introduction (</w:t>
            </w:r>
            <w:proofErr w:type="spellStart"/>
            <w:r>
              <w:rPr>
                <w:b/>
              </w:rPr>
              <w:t>resub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94" w:type="dxa"/>
            <w:shd w:val="clear" w:color="auto" w:fill="FFFF00"/>
            <w:vAlign w:val="center"/>
          </w:tcPr>
          <w:p w:rsidR="00A84A0B" w:rsidRDefault="00A84A0B" w:rsidP="00A84A0B">
            <w:pPr>
              <w:jc w:val="center"/>
            </w:pPr>
            <w:r>
              <w:t>Specific Aims</w:t>
            </w:r>
          </w:p>
        </w:tc>
        <w:tc>
          <w:tcPr>
            <w:tcW w:w="1272" w:type="dxa"/>
            <w:shd w:val="clear" w:color="auto" w:fill="FFFF00"/>
            <w:vAlign w:val="center"/>
          </w:tcPr>
          <w:p w:rsidR="00A84A0B" w:rsidRDefault="00A84A0B" w:rsidP="00A84A0B">
            <w:pPr>
              <w:jc w:val="center"/>
            </w:pPr>
            <w:proofErr w:type="spellStart"/>
            <w:r>
              <w:t>Bkgrnd</w:t>
            </w:r>
            <w:proofErr w:type="spellEnd"/>
            <w:r>
              <w:t xml:space="preserve"> &amp; Significance</w:t>
            </w:r>
          </w:p>
        </w:tc>
        <w:tc>
          <w:tcPr>
            <w:tcW w:w="1079" w:type="dxa"/>
            <w:shd w:val="clear" w:color="auto" w:fill="FFFF00"/>
            <w:vAlign w:val="center"/>
          </w:tcPr>
          <w:p w:rsidR="00A84A0B" w:rsidRDefault="00A84A0B" w:rsidP="00A84A0B">
            <w:pPr>
              <w:jc w:val="center"/>
            </w:pPr>
            <w:r>
              <w:t>Prelim Studies</w:t>
            </w:r>
          </w:p>
        </w:tc>
        <w:tc>
          <w:tcPr>
            <w:tcW w:w="1095" w:type="dxa"/>
            <w:shd w:val="clear" w:color="auto" w:fill="FFFF00"/>
            <w:vAlign w:val="center"/>
          </w:tcPr>
          <w:p w:rsidR="00A84A0B" w:rsidRDefault="00A84A0B" w:rsidP="00A84A0B">
            <w:pPr>
              <w:jc w:val="center"/>
            </w:pPr>
            <w:r>
              <w:t>Design &amp; Methods</w:t>
            </w:r>
          </w:p>
        </w:tc>
        <w:tc>
          <w:tcPr>
            <w:tcW w:w="1218" w:type="dxa"/>
            <w:shd w:val="clear" w:color="auto" w:fill="00FFCC"/>
            <w:vAlign w:val="center"/>
          </w:tcPr>
          <w:p w:rsidR="00A84A0B" w:rsidRDefault="00A84A0B" w:rsidP="00A84A0B">
            <w:pPr>
              <w:jc w:val="center"/>
            </w:pPr>
            <w:r>
              <w:t>Assurances</w:t>
            </w:r>
          </w:p>
        </w:tc>
        <w:tc>
          <w:tcPr>
            <w:tcW w:w="1220" w:type="dxa"/>
            <w:vMerge/>
            <w:shd w:val="clear" w:color="auto" w:fill="92D050"/>
            <w:vAlign w:val="center"/>
          </w:tcPr>
          <w:p w:rsidR="00A84A0B" w:rsidRDefault="00A84A0B" w:rsidP="00A84A0B">
            <w:pPr>
              <w:jc w:val="center"/>
            </w:pPr>
          </w:p>
        </w:tc>
      </w:tr>
      <w:tr w:rsidR="00A84A0B" w:rsidTr="00A84A0B">
        <w:tc>
          <w:tcPr>
            <w:tcW w:w="164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4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79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18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20" w:type="dxa"/>
            <w:vAlign w:val="center"/>
          </w:tcPr>
          <w:p w:rsidR="00A84A0B" w:rsidRDefault="00A84A0B" w:rsidP="00A84A0B">
            <w:pPr>
              <w:jc w:val="center"/>
            </w:pPr>
          </w:p>
        </w:tc>
      </w:tr>
      <w:tr w:rsidR="00A84A0B" w:rsidTr="00A84A0B">
        <w:tc>
          <w:tcPr>
            <w:tcW w:w="164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4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79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18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20" w:type="dxa"/>
            <w:vAlign w:val="center"/>
          </w:tcPr>
          <w:p w:rsidR="00A84A0B" w:rsidRDefault="00A84A0B" w:rsidP="00A84A0B">
            <w:pPr>
              <w:jc w:val="center"/>
            </w:pPr>
          </w:p>
        </w:tc>
      </w:tr>
      <w:tr w:rsidR="00A84A0B" w:rsidTr="00A84A0B">
        <w:tc>
          <w:tcPr>
            <w:tcW w:w="164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4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79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18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20" w:type="dxa"/>
            <w:vAlign w:val="center"/>
          </w:tcPr>
          <w:p w:rsidR="00A84A0B" w:rsidRDefault="00A84A0B" w:rsidP="00A84A0B">
            <w:pPr>
              <w:jc w:val="center"/>
            </w:pPr>
          </w:p>
        </w:tc>
      </w:tr>
      <w:tr w:rsidR="00A84A0B" w:rsidTr="00A84A0B">
        <w:tc>
          <w:tcPr>
            <w:tcW w:w="164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4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79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18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20" w:type="dxa"/>
            <w:vAlign w:val="center"/>
          </w:tcPr>
          <w:p w:rsidR="00A84A0B" w:rsidRDefault="00A84A0B" w:rsidP="00A84A0B">
            <w:pPr>
              <w:jc w:val="center"/>
            </w:pPr>
          </w:p>
        </w:tc>
      </w:tr>
      <w:tr w:rsidR="00A84A0B" w:rsidTr="00A84A0B">
        <w:tc>
          <w:tcPr>
            <w:tcW w:w="164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4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79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095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18" w:type="dxa"/>
            <w:vAlign w:val="center"/>
          </w:tcPr>
          <w:p w:rsidR="00A84A0B" w:rsidRDefault="00A84A0B" w:rsidP="00A84A0B">
            <w:pPr>
              <w:jc w:val="center"/>
            </w:pPr>
          </w:p>
        </w:tc>
        <w:tc>
          <w:tcPr>
            <w:tcW w:w="1220" w:type="dxa"/>
            <w:vAlign w:val="center"/>
          </w:tcPr>
          <w:p w:rsidR="00A84A0B" w:rsidRDefault="00A84A0B" w:rsidP="00A84A0B">
            <w:pPr>
              <w:jc w:val="center"/>
            </w:pPr>
          </w:p>
        </w:tc>
      </w:tr>
    </w:tbl>
    <w:p w:rsidR="00B9164B" w:rsidRDefault="00B9164B" w:rsidP="00864AAB">
      <w:pPr>
        <w:jc w:val="center"/>
      </w:pPr>
    </w:p>
    <w:p w:rsidR="00B9164B" w:rsidRDefault="00B9164B" w:rsidP="00864AAB">
      <w:pPr>
        <w:jc w:val="center"/>
      </w:pPr>
    </w:p>
    <w:p w:rsidR="00A84A0B" w:rsidRDefault="00A84A0B">
      <w:r>
        <w:br w:type="page"/>
      </w:r>
    </w:p>
    <w:p w:rsidR="00B9164B" w:rsidRDefault="00A84A0B" w:rsidP="00864AAB">
      <w:pPr>
        <w:jc w:val="center"/>
        <w:rPr>
          <w:rFonts w:ascii="Arial" w:hAnsi="Arial" w:cs="Arial"/>
          <w:b/>
          <w:sz w:val="72"/>
          <w:szCs w:val="72"/>
        </w:rPr>
      </w:pPr>
      <w:r w:rsidRPr="007164FF">
        <w:rPr>
          <w:rFonts w:ascii="Arial" w:hAnsi="Arial" w:cs="Arial"/>
          <w:b/>
          <w:sz w:val="72"/>
          <w:szCs w:val="72"/>
        </w:rPr>
        <w:lastRenderedPageBreak/>
        <w:t>Timeline</w:t>
      </w:r>
    </w:p>
    <w:p w:rsidR="007164FF" w:rsidRDefault="00A84A0B" w:rsidP="007164F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539784</wp:posOffset>
            </wp:positionH>
            <wp:positionV relativeFrom="paragraph">
              <wp:posOffset>2471</wp:posOffset>
            </wp:positionV>
            <wp:extent cx="5476412" cy="4008532"/>
            <wp:effectExtent l="38100" t="0" r="9988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Pr="007164FF" w:rsidRDefault="007164FF" w:rsidP="007164FF"/>
    <w:p w:rsidR="007164FF" w:rsidRDefault="007164FF" w:rsidP="007164FF"/>
    <w:p w:rsidR="007164FF" w:rsidRDefault="007164FF" w:rsidP="007164FF">
      <w:pPr>
        <w:tabs>
          <w:tab w:val="left" w:pos="7854"/>
        </w:tabs>
      </w:pPr>
      <w:r>
        <w:tab/>
      </w:r>
    </w:p>
    <w:p w:rsidR="0051382B" w:rsidRPr="007164FF" w:rsidRDefault="0051382B" w:rsidP="0051382B">
      <w:r>
        <w:t xml:space="preserve"> </w:t>
      </w:r>
    </w:p>
    <w:sectPr w:rsidR="0051382B" w:rsidRPr="007164FF" w:rsidSect="00240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4A5A"/>
    <w:rsid w:val="001D4A5A"/>
    <w:rsid w:val="00240B7E"/>
    <w:rsid w:val="00317A38"/>
    <w:rsid w:val="003D7D89"/>
    <w:rsid w:val="00403325"/>
    <w:rsid w:val="004D09C3"/>
    <w:rsid w:val="0051382B"/>
    <w:rsid w:val="006B48CA"/>
    <w:rsid w:val="007164FF"/>
    <w:rsid w:val="00805445"/>
    <w:rsid w:val="00864AAB"/>
    <w:rsid w:val="009E3AB5"/>
    <w:rsid w:val="00A707C8"/>
    <w:rsid w:val="00A71A1C"/>
    <w:rsid w:val="00A84A0B"/>
    <w:rsid w:val="00B17FB7"/>
    <w:rsid w:val="00B52EC8"/>
    <w:rsid w:val="00B85738"/>
    <w:rsid w:val="00B9164B"/>
    <w:rsid w:val="00CF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ABE9A4-8498-44E3-B9C2-DF6AB44BF78E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A3AB0D-4C68-4553-AF5F-6B027F5C76BD}">
      <dgm:prSet phldrT="[Text]"/>
      <dgm:spPr/>
      <dgm:t>
        <a:bodyPr/>
        <a:lstStyle/>
        <a:p>
          <a:r>
            <a:rPr lang="en-US"/>
            <a:t>-10 Days</a:t>
          </a:r>
        </a:p>
      </dgm:t>
    </dgm:pt>
    <dgm:pt modelId="{BCAB6DBD-73B6-47BA-98BD-D3569E0E383C}" type="parTrans" cxnId="{50541355-E91A-4850-B781-61312217D760}">
      <dgm:prSet/>
      <dgm:spPr/>
      <dgm:t>
        <a:bodyPr/>
        <a:lstStyle/>
        <a:p>
          <a:endParaRPr lang="en-US"/>
        </a:p>
      </dgm:t>
    </dgm:pt>
    <dgm:pt modelId="{682B98CC-A771-4A81-ABF1-BD5069AC2A9D}" type="sibTrans" cxnId="{50541355-E91A-4850-B781-61312217D760}">
      <dgm:prSet/>
      <dgm:spPr/>
      <dgm:t>
        <a:bodyPr/>
        <a:lstStyle/>
        <a:p>
          <a:endParaRPr lang="en-US"/>
        </a:p>
      </dgm:t>
    </dgm:pt>
    <dgm:pt modelId="{0C378477-0993-48A5-9AAF-7FFE91C06775}">
      <dgm:prSet phldrT="[Text]"/>
      <dgm:spPr/>
      <dgm:t>
        <a:bodyPr/>
        <a:lstStyle/>
        <a:p>
          <a:r>
            <a:rPr lang="en-US"/>
            <a:t>Administrative deadline / prioritize letters</a:t>
          </a:r>
        </a:p>
      </dgm:t>
    </dgm:pt>
    <dgm:pt modelId="{8C74EC66-4618-4848-8E20-F9DDF22A30BE}" type="parTrans" cxnId="{9CCA6B78-3732-4E67-B917-CAA9E5160EF7}">
      <dgm:prSet/>
      <dgm:spPr/>
      <dgm:t>
        <a:bodyPr/>
        <a:lstStyle/>
        <a:p>
          <a:endParaRPr lang="en-US"/>
        </a:p>
      </dgm:t>
    </dgm:pt>
    <dgm:pt modelId="{3329D89D-FE9D-4662-943F-E37A5777E0F2}" type="sibTrans" cxnId="{9CCA6B78-3732-4E67-B917-CAA9E5160EF7}">
      <dgm:prSet/>
      <dgm:spPr/>
      <dgm:t>
        <a:bodyPr/>
        <a:lstStyle/>
        <a:p>
          <a:endParaRPr lang="en-US"/>
        </a:p>
      </dgm:t>
    </dgm:pt>
    <dgm:pt modelId="{7E5569DE-AF54-48C9-A905-415B67E88AB4}">
      <dgm:prSet phldrT="[Text]"/>
      <dgm:spPr/>
      <dgm:t>
        <a:bodyPr/>
        <a:lstStyle/>
        <a:p>
          <a:r>
            <a:rPr lang="en-US"/>
            <a:t>-3 Days</a:t>
          </a:r>
        </a:p>
      </dgm:t>
    </dgm:pt>
    <dgm:pt modelId="{B7B0E603-AA57-41FD-8AF2-CD4A36844CEB}" type="parTrans" cxnId="{0EBDDAEA-1701-419E-8E3A-B2E21B6D9B3D}">
      <dgm:prSet/>
      <dgm:spPr/>
      <dgm:t>
        <a:bodyPr/>
        <a:lstStyle/>
        <a:p>
          <a:endParaRPr lang="en-US"/>
        </a:p>
      </dgm:t>
    </dgm:pt>
    <dgm:pt modelId="{0399C414-B4D0-4A14-B088-2B06987E05FE}" type="sibTrans" cxnId="{0EBDDAEA-1701-419E-8E3A-B2E21B6D9B3D}">
      <dgm:prSet/>
      <dgm:spPr/>
      <dgm:t>
        <a:bodyPr/>
        <a:lstStyle/>
        <a:p>
          <a:endParaRPr lang="en-US"/>
        </a:p>
      </dgm:t>
    </dgm:pt>
    <dgm:pt modelId="{FFB180A2-21E7-41B3-94D9-3758E61684C0}">
      <dgm:prSet phldrT="[Text]"/>
      <dgm:spPr/>
      <dgm:t>
        <a:bodyPr/>
        <a:lstStyle/>
        <a:p>
          <a:r>
            <a:rPr lang="en-US"/>
            <a:t>PIs (or all SKP + CSO) SIGN OFF &amp;</a:t>
          </a:r>
        </a:p>
      </dgm:t>
    </dgm:pt>
    <dgm:pt modelId="{410E3FCF-D033-424E-907F-EAE84BED8C37}" type="parTrans" cxnId="{C18DACAF-D7AC-4782-BB76-86E250ED0BA7}">
      <dgm:prSet/>
      <dgm:spPr/>
      <dgm:t>
        <a:bodyPr/>
        <a:lstStyle/>
        <a:p>
          <a:endParaRPr lang="en-US"/>
        </a:p>
      </dgm:t>
    </dgm:pt>
    <dgm:pt modelId="{1B72267A-D7A6-4625-B6C3-1D446FCC7FA4}" type="sibTrans" cxnId="{C18DACAF-D7AC-4782-BB76-86E250ED0BA7}">
      <dgm:prSet/>
      <dgm:spPr/>
      <dgm:t>
        <a:bodyPr/>
        <a:lstStyle/>
        <a:p>
          <a:endParaRPr lang="en-US"/>
        </a:p>
      </dgm:t>
    </dgm:pt>
    <dgm:pt modelId="{FE120004-7BA7-400D-A2C2-6FEB0C26F778}">
      <dgm:prSet phldrT="[Text]"/>
      <dgm:spPr/>
      <dgm:t>
        <a:bodyPr/>
        <a:lstStyle/>
        <a:p>
          <a:r>
            <a:rPr lang="en-US"/>
            <a:t>SEND IN (5 grants takes about 10hrs on dDay)</a:t>
          </a:r>
        </a:p>
      </dgm:t>
    </dgm:pt>
    <dgm:pt modelId="{9D41BD33-8AA8-49D3-8D5B-5D64C90E8797}" type="parTrans" cxnId="{E0C9E281-4D9B-411A-BE49-F32442E6B83C}">
      <dgm:prSet/>
      <dgm:spPr/>
      <dgm:t>
        <a:bodyPr/>
        <a:lstStyle/>
        <a:p>
          <a:endParaRPr lang="en-US"/>
        </a:p>
      </dgm:t>
    </dgm:pt>
    <dgm:pt modelId="{3353E419-EDD2-4AA4-9B99-620296762C2D}" type="sibTrans" cxnId="{E0C9E281-4D9B-411A-BE49-F32442E6B83C}">
      <dgm:prSet/>
      <dgm:spPr/>
      <dgm:t>
        <a:bodyPr/>
        <a:lstStyle/>
        <a:p>
          <a:endParaRPr lang="en-US"/>
        </a:p>
      </dgm:t>
    </dgm:pt>
    <dgm:pt modelId="{9BE4835C-0E33-43A4-BB01-B0D08876F7B8}">
      <dgm:prSet phldrT="[Text]"/>
      <dgm:spPr/>
      <dgm:t>
        <a:bodyPr/>
        <a:lstStyle/>
        <a:p>
          <a:r>
            <a:rPr lang="en-US"/>
            <a:t>-1Day</a:t>
          </a:r>
        </a:p>
      </dgm:t>
    </dgm:pt>
    <dgm:pt modelId="{33267BCE-1DAB-4577-9250-FCA31E5E6A36}" type="parTrans" cxnId="{5F909F91-4ED3-476D-BB1D-70074988396E}">
      <dgm:prSet/>
      <dgm:spPr/>
      <dgm:t>
        <a:bodyPr/>
        <a:lstStyle/>
        <a:p>
          <a:endParaRPr lang="en-US"/>
        </a:p>
      </dgm:t>
    </dgm:pt>
    <dgm:pt modelId="{20AE067C-C09A-4D9A-A165-7C3B0C6B9C2E}" type="sibTrans" cxnId="{5F909F91-4ED3-476D-BB1D-70074988396E}">
      <dgm:prSet/>
      <dgm:spPr/>
      <dgm:t>
        <a:bodyPr/>
        <a:lstStyle/>
        <a:p>
          <a:endParaRPr lang="en-US"/>
        </a:p>
      </dgm:t>
    </dgm:pt>
    <dgm:pt modelId="{2B153152-C77C-4D64-94DC-0F61153C4EAA}">
      <dgm:prSet phldrT="[Text]"/>
      <dgm:spPr/>
      <dgm:t>
        <a:bodyPr/>
        <a:lstStyle/>
        <a:p>
          <a:r>
            <a:rPr lang="en-US"/>
            <a:t>Correction of submission errors</a:t>
          </a:r>
        </a:p>
      </dgm:t>
    </dgm:pt>
    <dgm:pt modelId="{950C714A-40B3-4D0C-8048-79F3FA488B8E}" type="parTrans" cxnId="{3F6E9DFD-F67E-4D57-98DC-DA61DB610719}">
      <dgm:prSet/>
      <dgm:spPr/>
      <dgm:t>
        <a:bodyPr/>
        <a:lstStyle/>
        <a:p>
          <a:endParaRPr lang="en-US"/>
        </a:p>
      </dgm:t>
    </dgm:pt>
    <dgm:pt modelId="{C4935D28-9C80-432A-A2B1-8E77C66F50D2}" type="sibTrans" cxnId="{3F6E9DFD-F67E-4D57-98DC-DA61DB610719}">
      <dgm:prSet/>
      <dgm:spPr/>
      <dgm:t>
        <a:bodyPr/>
        <a:lstStyle/>
        <a:p>
          <a:endParaRPr lang="en-US"/>
        </a:p>
      </dgm:t>
    </dgm:pt>
    <dgm:pt modelId="{9E72674B-F62D-45C4-ADB6-C96E8FB9A2CD}">
      <dgm:prSet phldrT="[Text]"/>
      <dgm:spPr/>
      <dgm:t>
        <a:bodyPr/>
        <a:lstStyle/>
        <a:p>
          <a:r>
            <a:rPr lang="en-US"/>
            <a:t>+48hr</a:t>
          </a:r>
        </a:p>
      </dgm:t>
    </dgm:pt>
    <dgm:pt modelId="{D06C3F41-E7B0-407D-A15E-C6F134E009CC}" type="parTrans" cxnId="{EA1B563E-6F33-457A-8B42-348270A4BAC5}">
      <dgm:prSet/>
      <dgm:spPr/>
      <dgm:t>
        <a:bodyPr/>
        <a:lstStyle/>
        <a:p>
          <a:endParaRPr lang="en-US"/>
        </a:p>
      </dgm:t>
    </dgm:pt>
    <dgm:pt modelId="{C19528E8-CB0F-4945-9364-A62DB711CEA9}" type="sibTrans" cxnId="{EA1B563E-6F33-457A-8B42-348270A4BAC5}">
      <dgm:prSet/>
      <dgm:spPr/>
      <dgm:t>
        <a:bodyPr/>
        <a:lstStyle/>
        <a:p>
          <a:endParaRPr lang="en-US"/>
        </a:p>
      </dgm:t>
    </dgm:pt>
    <dgm:pt modelId="{D9917A04-3108-4200-94F0-752CD79D3FC6}">
      <dgm:prSet phldrT="[Text]"/>
      <dgm:spPr/>
      <dgm:t>
        <a:bodyPr/>
        <a:lstStyle/>
        <a:p>
          <a:r>
            <a:rPr lang="en-US"/>
            <a:t>+4 Days</a:t>
          </a:r>
        </a:p>
      </dgm:t>
    </dgm:pt>
    <dgm:pt modelId="{6CEC7559-6012-4FEF-B6FC-504DF70240C1}" type="parTrans" cxnId="{1B6A3BEE-902B-439F-BBCD-7BECA5FA5E0B}">
      <dgm:prSet/>
      <dgm:spPr/>
      <dgm:t>
        <a:bodyPr/>
        <a:lstStyle/>
        <a:p>
          <a:endParaRPr lang="en-US"/>
        </a:p>
      </dgm:t>
    </dgm:pt>
    <dgm:pt modelId="{C453E75B-EE86-4179-B2BA-3F0990D7B22D}" type="sibTrans" cxnId="{1B6A3BEE-902B-439F-BBCD-7BECA5FA5E0B}">
      <dgm:prSet/>
      <dgm:spPr/>
      <dgm:t>
        <a:bodyPr/>
        <a:lstStyle/>
        <a:p>
          <a:endParaRPr lang="en-US"/>
        </a:p>
      </dgm:t>
    </dgm:pt>
    <dgm:pt modelId="{839C313D-1C84-4948-B98A-7011F2519828}">
      <dgm:prSet phldrT="[Text]"/>
      <dgm:spPr/>
      <dgm:t>
        <a:bodyPr/>
        <a:lstStyle/>
        <a:p>
          <a:r>
            <a:rPr lang="en-US"/>
            <a:t>All PI/CSO Edits Due for final copy</a:t>
          </a:r>
        </a:p>
      </dgm:t>
    </dgm:pt>
    <dgm:pt modelId="{5FAB40F1-1362-4232-9189-2D9AD053A596}" type="parTrans" cxnId="{9B170BCF-39EA-4FCB-8AB6-0829B3432405}">
      <dgm:prSet/>
      <dgm:spPr/>
      <dgm:t>
        <a:bodyPr/>
        <a:lstStyle/>
        <a:p>
          <a:endParaRPr lang="en-US"/>
        </a:p>
      </dgm:t>
    </dgm:pt>
    <dgm:pt modelId="{5163C58A-4395-434E-99AD-13FEC2B782C5}" type="sibTrans" cxnId="{9B170BCF-39EA-4FCB-8AB6-0829B3432405}">
      <dgm:prSet/>
      <dgm:spPr/>
      <dgm:t>
        <a:bodyPr/>
        <a:lstStyle/>
        <a:p>
          <a:endParaRPr lang="en-US"/>
        </a:p>
      </dgm:t>
    </dgm:pt>
    <dgm:pt modelId="{C435D884-0596-4FCE-9656-85DCCA486F84}">
      <dgm:prSet phldrT="[Text]"/>
      <dgm:spPr/>
      <dgm:t>
        <a:bodyPr/>
        <a:lstStyle/>
        <a:p>
          <a:r>
            <a:rPr lang="en-US"/>
            <a:t>Research Plan - 1st Drafts due to PI/CSO</a:t>
          </a:r>
        </a:p>
      </dgm:t>
    </dgm:pt>
    <dgm:pt modelId="{9FD9DC81-B187-4780-B5A6-1C66880A1F13}" type="parTrans" cxnId="{85F68564-5148-48DC-B4F7-F7DD0939416E}">
      <dgm:prSet/>
      <dgm:spPr/>
      <dgm:t>
        <a:bodyPr/>
        <a:lstStyle/>
        <a:p>
          <a:endParaRPr lang="en-US"/>
        </a:p>
      </dgm:t>
    </dgm:pt>
    <dgm:pt modelId="{8B48E5D5-D08B-42C9-927E-6FA319F9AFE7}" type="sibTrans" cxnId="{85F68564-5148-48DC-B4F7-F7DD0939416E}">
      <dgm:prSet/>
      <dgm:spPr/>
      <dgm:t>
        <a:bodyPr/>
        <a:lstStyle/>
        <a:p>
          <a:endParaRPr lang="en-US"/>
        </a:p>
      </dgm:t>
    </dgm:pt>
    <dgm:pt modelId="{2B3F7D99-8AF7-471C-B4AB-801D997122D3}">
      <dgm:prSet phldrT="[Text]"/>
      <dgm:spPr/>
      <dgm:t>
        <a:bodyPr/>
        <a:lstStyle/>
        <a:p>
          <a:r>
            <a:rPr lang="en-US"/>
            <a:t>PI's signoff on the download or withdraw it</a:t>
          </a:r>
        </a:p>
      </dgm:t>
    </dgm:pt>
    <dgm:pt modelId="{0C299A28-4436-4174-8D14-747C41779904}" type="parTrans" cxnId="{299E4D11-2C64-4846-A69E-414AAD30D6FA}">
      <dgm:prSet/>
      <dgm:spPr/>
      <dgm:t>
        <a:bodyPr/>
        <a:lstStyle/>
        <a:p>
          <a:endParaRPr lang="en-US"/>
        </a:p>
      </dgm:t>
    </dgm:pt>
    <dgm:pt modelId="{A77E17D4-1D48-405D-BE8A-2325167B0171}" type="sibTrans" cxnId="{299E4D11-2C64-4846-A69E-414AAD30D6FA}">
      <dgm:prSet/>
      <dgm:spPr/>
      <dgm:t>
        <a:bodyPr/>
        <a:lstStyle/>
        <a:p>
          <a:endParaRPr lang="en-US"/>
        </a:p>
      </dgm:t>
    </dgm:pt>
    <dgm:pt modelId="{C7B8E705-9AE5-459B-A507-D3B3B520C730}">
      <dgm:prSet phldrT="[Text]"/>
      <dgm:spPr/>
      <dgm:t>
        <a:bodyPr/>
        <a:lstStyle/>
        <a:p>
          <a:r>
            <a:rPr lang="en-US"/>
            <a:t>Copy goes to Zak</a:t>
          </a:r>
        </a:p>
      </dgm:t>
    </dgm:pt>
    <dgm:pt modelId="{0FD1D881-6E86-47B4-A0A1-3A63E085E911}" type="parTrans" cxnId="{BA395A05-9E6D-4AC9-AE7B-6E4F83AB4255}">
      <dgm:prSet/>
      <dgm:spPr/>
      <dgm:t>
        <a:bodyPr/>
        <a:lstStyle/>
        <a:p>
          <a:endParaRPr lang="en-US"/>
        </a:p>
      </dgm:t>
    </dgm:pt>
    <dgm:pt modelId="{2EE11D6A-A514-4864-B6AA-1DD18DB5AC06}" type="sibTrans" cxnId="{BA395A05-9E6D-4AC9-AE7B-6E4F83AB4255}">
      <dgm:prSet/>
      <dgm:spPr/>
      <dgm:t>
        <a:bodyPr/>
        <a:lstStyle/>
        <a:p>
          <a:endParaRPr lang="en-US"/>
        </a:p>
      </dgm:t>
    </dgm:pt>
    <dgm:pt modelId="{3868A694-4059-4295-9B72-E542C23CE744}" type="pres">
      <dgm:prSet presAssocID="{B7ABE9A4-8498-44E3-B9C2-DF6AB44BF78E}" presName="linearFlow" presStyleCnt="0">
        <dgm:presLayoutVars>
          <dgm:dir/>
          <dgm:animLvl val="lvl"/>
          <dgm:resizeHandles val="exact"/>
        </dgm:presLayoutVars>
      </dgm:prSet>
      <dgm:spPr/>
    </dgm:pt>
    <dgm:pt modelId="{5E0EBBF8-292F-4D20-9041-31486F79220C}" type="pres">
      <dgm:prSet presAssocID="{A1A3AB0D-4C68-4553-AF5F-6B027F5C76BD}" presName="composite" presStyleCnt="0"/>
      <dgm:spPr/>
    </dgm:pt>
    <dgm:pt modelId="{56C6ECDC-61CE-472B-B7B9-B6D121CEA934}" type="pres">
      <dgm:prSet presAssocID="{A1A3AB0D-4C68-4553-AF5F-6B027F5C76BD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319351-5822-4401-AF3C-CD8E0C4FDF4A}" type="pres">
      <dgm:prSet presAssocID="{A1A3AB0D-4C68-4553-AF5F-6B027F5C76BD}" presName="descendantText" presStyleLbl="alignAcc1" presStyleIdx="0" presStyleCnt="5" custLinFactNeighborX="1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3F152C-55C3-447F-9165-DB050DF013A1}" type="pres">
      <dgm:prSet presAssocID="{682B98CC-A771-4A81-ABF1-BD5069AC2A9D}" presName="sp" presStyleCnt="0"/>
      <dgm:spPr/>
    </dgm:pt>
    <dgm:pt modelId="{7D9A9076-348E-4E9C-8103-AC800D8E52D1}" type="pres">
      <dgm:prSet presAssocID="{7E5569DE-AF54-48C9-A905-415B67E88AB4}" presName="composite" presStyleCnt="0"/>
      <dgm:spPr/>
    </dgm:pt>
    <dgm:pt modelId="{B0DD56FF-48AA-4C3E-90F0-DE75CE662E09}" type="pres">
      <dgm:prSet presAssocID="{7E5569DE-AF54-48C9-A905-415B67E88AB4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AB9C863B-8B5E-463C-BF39-AF22B74B890F}" type="pres">
      <dgm:prSet presAssocID="{7E5569DE-AF54-48C9-A905-415B67E88AB4}" presName="descendantText" presStyleLbl="alignAcc1" presStyleIdx="1" presStyleCnt="5" custLinFactY="34561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6C9373-C6D0-4DF6-A58B-94B1D491ADFB}" type="pres">
      <dgm:prSet presAssocID="{0399C414-B4D0-4A14-B088-2B06987E05FE}" presName="sp" presStyleCnt="0"/>
      <dgm:spPr/>
    </dgm:pt>
    <dgm:pt modelId="{364ADB81-8F2A-4E91-9325-DC24D8A05F34}" type="pres">
      <dgm:prSet presAssocID="{9BE4835C-0E33-43A4-BB01-B0D08876F7B8}" presName="composite" presStyleCnt="0"/>
      <dgm:spPr/>
    </dgm:pt>
    <dgm:pt modelId="{EFD09C32-3C4B-4169-A350-D815DE5B7803}" type="pres">
      <dgm:prSet presAssocID="{9BE4835C-0E33-43A4-BB01-B0D08876F7B8}" presName="parentText" presStyleLbl="alignNode1" presStyleIdx="2" presStyleCnt="5" custLinFactNeighborX="-1177" custLinFactNeighborY="205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C78C6E-EC2C-4503-A104-5CE299DB6027}" type="pres">
      <dgm:prSet presAssocID="{9BE4835C-0E33-43A4-BB01-B0D08876F7B8}" presName="descendantText" presStyleLbl="alignAcc1" presStyleIdx="2" presStyleCnt="5" custLinFactY="33212" custLinFactNeighborX="-105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191D7B-AFF2-4B62-AF97-DA715B72D570}" type="pres">
      <dgm:prSet presAssocID="{20AE067C-C09A-4D9A-A165-7C3B0C6B9C2E}" presName="sp" presStyleCnt="0"/>
      <dgm:spPr/>
    </dgm:pt>
    <dgm:pt modelId="{2D66B7BD-1649-4CF7-BAFC-C85D3195F86C}" type="pres">
      <dgm:prSet presAssocID="{9E72674B-F62D-45C4-ADB6-C96E8FB9A2CD}" presName="composite" presStyleCnt="0"/>
      <dgm:spPr/>
    </dgm:pt>
    <dgm:pt modelId="{4D624715-664A-49EE-85A4-085F5024980F}" type="pres">
      <dgm:prSet presAssocID="{9E72674B-F62D-45C4-ADB6-C96E8FB9A2CD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7B074EF4-A6D2-4083-93E7-007358B0013C}" type="pres">
      <dgm:prSet presAssocID="{9E72674B-F62D-45C4-ADB6-C96E8FB9A2CD}" presName="descendantText" presStyleLbl="alignAcc1" presStyleIdx="3" presStyleCnt="5" custLinFactY="-100000" custLinFactNeighborX="102" custLinFactNeighborY="-1684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82D2BA-1D2F-4BA7-B5A8-F7D9D34BF3BA}" type="pres">
      <dgm:prSet presAssocID="{C19528E8-CB0F-4945-9364-A62DB711CEA9}" presName="sp" presStyleCnt="0"/>
      <dgm:spPr/>
    </dgm:pt>
    <dgm:pt modelId="{D43E77E0-2D0E-4733-9DB5-B113E1469883}" type="pres">
      <dgm:prSet presAssocID="{D9917A04-3108-4200-94F0-752CD79D3FC6}" presName="composite" presStyleCnt="0"/>
      <dgm:spPr/>
    </dgm:pt>
    <dgm:pt modelId="{5511F9B8-6F6D-464A-8FEE-0D59529D2165}" type="pres">
      <dgm:prSet presAssocID="{D9917A04-3108-4200-94F0-752CD79D3FC6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16380544-02D0-4498-9C52-52BB13DCAC6E}" type="pres">
      <dgm:prSet presAssocID="{D9917A04-3108-4200-94F0-752CD79D3FC6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F06F8E8-4DE2-424A-BB9E-BFBEA94C9938}" type="presOf" srcId="{839C313D-1C84-4948-B98A-7011F2519828}" destId="{7B074EF4-A6D2-4083-93E7-007358B0013C}" srcOrd="0" destOrd="0" presId="urn:microsoft.com/office/officeart/2005/8/layout/chevron2"/>
    <dgm:cxn modelId="{76870A19-D124-440D-AA4E-DAA33B71508D}" type="presOf" srcId="{0C378477-0993-48A5-9AAF-7FFE91C06775}" destId="{A1319351-5822-4401-AF3C-CD8E0C4FDF4A}" srcOrd="0" destOrd="0" presId="urn:microsoft.com/office/officeart/2005/8/layout/chevron2"/>
    <dgm:cxn modelId="{EA1B563E-6F33-457A-8B42-348270A4BAC5}" srcId="{B7ABE9A4-8498-44E3-B9C2-DF6AB44BF78E}" destId="{9E72674B-F62D-45C4-ADB6-C96E8FB9A2CD}" srcOrd="3" destOrd="0" parTransId="{D06C3F41-E7B0-407D-A15E-C6F134E009CC}" sibTransId="{C19528E8-CB0F-4945-9364-A62DB711CEA9}"/>
    <dgm:cxn modelId="{17ECF007-E11B-4E39-BD4C-2DEE172E8374}" type="presOf" srcId="{2B153152-C77C-4D64-94DC-0F61153C4EAA}" destId="{EEC78C6E-EC2C-4503-A104-5CE299DB6027}" srcOrd="0" destOrd="0" presId="urn:microsoft.com/office/officeart/2005/8/layout/chevron2"/>
    <dgm:cxn modelId="{9B170BCF-39EA-4FCB-8AB6-0829B3432405}" srcId="{9E72674B-F62D-45C4-ADB6-C96E8FB9A2CD}" destId="{839C313D-1C84-4948-B98A-7011F2519828}" srcOrd="0" destOrd="0" parTransId="{5FAB40F1-1362-4232-9189-2D9AD053A596}" sibTransId="{5163C58A-4395-434E-99AD-13FEC2B782C5}"/>
    <dgm:cxn modelId="{D09F5326-B5A4-409C-9B6B-B37BFC149CF6}" type="presOf" srcId="{D9917A04-3108-4200-94F0-752CD79D3FC6}" destId="{5511F9B8-6F6D-464A-8FEE-0D59529D2165}" srcOrd="0" destOrd="0" presId="urn:microsoft.com/office/officeart/2005/8/layout/chevron2"/>
    <dgm:cxn modelId="{70F88849-3E1F-4D34-A00F-DE009F961282}" type="presOf" srcId="{C7B8E705-9AE5-459B-A507-D3B3B520C730}" destId="{7B074EF4-A6D2-4083-93E7-007358B0013C}" srcOrd="0" destOrd="1" presId="urn:microsoft.com/office/officeart/2005/8/layout/chevron2"/>
    <dgm:cxn modelId="{9CCA6B78-3732-4E67-B917-CAA9E5160EF7}" srcId="{A1A3AB0D-4C68-4553-AF5F-6B027F5C76BD}" destId="{0C378477-0993-48A5-9AAF-7FFE91C06775}" srcOrd="0" destOrd="0" parTransId="{8C74EC66-4618-4848-8E20-F9DDF22A30BE}" sibTransId="{3329D89D-FE9D-4662-943F-E37A5777E0F2}"/>
    <dgm:cxn modelId="{41856832-E8E1-4E9C-B172-E78A4143D16D}" type="presOf" srcId="{C435D884-0596-4FCE-9656-85DCCA486F84}" destId="{A1319351-5822-4401-AF3C-CD8E0C4FDF4A}" srcOrd="0" destOrd="1" presId="urn:microsoft.com/office/officeart/2005/8/layout/chevron2"/>
    <dgm:cxn modelId="{BA395A05-9E6D-4AC9-AE7B-6E4F83AB4255}" srcId="{9E72674B-F62D-45C4-ADB6-C96E8FB9A2CD}" destId="{C7B8E705-9AE5-459B-A507-D3B3B520C730}" srcOrd="1" destOrd="0" parTransId="{0FD1D881-6E86-47B4-A0A1-3A63E085E911}" sibTransId="{2EE11D6A-A514-4864-B6AA-1DD18DB5AC06}"/>
    <dgm:cxn modelId="{E0C9E281-4D9B-411A-BE49-F32442E6B83C}" srcId="{7E5569DE-AF54-48C9-A905-415B67E88AB4}" destId="{FE120004-7BA7-400D-A2C2-6FEB0C26F778}" srcOrd="1" destOrd="0" parTransId="{9D41BD33-8AA8-49D3-8D5B-5D64C90E8797}" sibTransId="{3353E419-EDD2-4AA4-9B99-620296762C2D}"/>
    <dgm:cxn modelId="{60BF7A82-0B52-4D34-89D1-FC494FB338C3}" type="presOf" srcId="{2B3F7D99-8AF7-471C-B4AB-801D997122D3}" destId="{16380544-02D0-4498-9C52-52BB13DCAC6E}" srcOrd="0" destOrd="0" presId="urn:microsoft.com/office/officeart/2005/8/layout/chevron2"/>
    <dgm:cxn modelId="{1BF378FD-CDF9-484B-A99B-4E7115CAFD42}" type="presOf" srcId="{FE120004-7BA7-400D-A2C2-6FEB0C26F778}" destId="{AB9C863B-8B5E-463C-BF39-AF22B74B890F}" srcOrd="0" destOrd="1" presId="urn:microsoft.com/office/officeart/2005/8/layout/chevron2"/>
    <dgm:cxn modelId="{85F68564-5148-48DC-B4F7-F7DD0939416E}" srcId="{A1A3AB0D-4C68-4553-AF5F-6B027F5C76BD}" destId="{C435D884-0596-4FCE-9656-85DCCA486F84}" srcOrd="1" destOrd="0" parTransId="{9FD9DC81-B187-4780-B5A6-1C66880A1F13}" sibTransId="{8B48E5D5-D08B-42C9-927E-6FA319F9AFE7}"/>
    <dgm:cxn modelId="{0EBDDAEA-1701-419E-8E3A-B2E21B6D9B3D}" srcId="{B7ABE9A4-8498-44E3-B9C2-DF6AB44BF78E}" destId="{7E5569DE-AF54-48C9-A905-415B67E88AB4}" srcOrd="1" destOrd="0" parTransId="{B7B0E603-AA57-41FD-8AF2-CD4A36844CEB}" sibTransId="{0399C414-B4D0-4A14-B088-2B06987E05FE}"/>
    <dgm:cxn modelId="{3F6E9DFD-F67E-4D57-98DC-DA61DB610719}" srcId="{9BE4835C-0E33-43A4-BB01-B0D08876F7B8}" destId="{2B153152-C77C-4D64-94DC-0F61153C4EAA}" srcOrd="0" destOrd="0" parTransId="{950C714A-40B3-4D0C-8048-79F3FA488B8E}" sibTransId="{C4935D28-9C80-432A-A2B1-8E77C66F50D2}"/>
    <dgm:cxn modelId="{162DAED0-7BFE-4337-8D62-47DE9483A3C4}" type="presOf" srcId="{FFB180A2-21E7-41B3-94D9-3758E61684C0}" destId="{AB9C863B-8B5E-463C-BF39-AF22B74B890F}" srcOrd="0" destOrd="0" presId="urn:microsoft.com/office/officeart/2005/8/layout/chevron2"/>
    <dgm:cxn modelId="{1B6A3BEE-902B-439F-BBCD-7BECA5FA5E0B}" srcId="{B7ABE9A4-8498-44E3-B9C2-DF6AB44BF78E}" destId="{D9917A04-3108-4200-94F0-752CD79D3FC6}" srcOrd="4" destOrd="0" parTransId="{6CEC7559-6012-4FEF-B6FC-504DF70240C1}" sibTransId="{C453E75B-EE86-4179-B2BA-3F0990D7B22D}"/>
    <dgm:cxn modelId="{A018E07E-00C4-4AD5-A4EF-CB8D7EE19F56}" type="presOf" srcId="{9E72674B-F62D-45C4-ADB6-C96E8FB9A2CD}" destId="{4D624715-664A-49EE-85A4-085F5024980F}" srcOrd="0" destOrd="0" presId="urn:microsoft.com/office/officeart/2005/8/layout/chevron2"/>
    <dgm:cxn modelId="{C18DACAF-D7AC-4782-BB76-86E250ED0BA7}" srcId="{7E5569DE-AF54-48C9-A905-415B67E88AB4}" destId="{FFB180A2-21E7-41B3-94D9-3758E61684C0}" srcOrd="0" destOrd="0" parTransId="{410E3FCF-D033-424E-907F-EAE84BED8C37}" sibTransId="{1B72267A-D7A6-4625-B6C3-1D446FCC7FA4}"/>
    <dgm:cxn modelId="{1CA54EB4-43AC-4F1C-ABFE-F34774ED371F}" type="presOf" srcId="{9BE4835C-0E33-43A4-BB01-B0D08876F7B8}" destId="{EFD09C32-3C4B-4169-A350-D815DE5B7803}" srcOrd="0" destOrd="0" presId="urn:microsoft.com/office/officeart/2005/8/layout/chevron2"/>
    <dgm:cxn modelId="{50541355-E91A-4850-B781-61312217D760}" srcId="{B7ABE9A4-8498-44E3-B9C2-DF6AB44BF78E}" destId="{A1A3AB0D-4C68-4553-AF5F-6B027F5C76BD}" srcOrd="0" destOrd="0" parTransId="{BCAB6DBD-73B6-47BA-98BD-D3569E0E383C}" sibTransId="{682B98CC-A771-4A81-ABF1-BD5069AC2A9D}"/>
    <dgm:cxn modelId="{A74A2297-00C7-43C9-B971-C2B3050A901A}" type="presOf" srcId="{A1A3AB0D-4C68-4553-AF5F-6B027F5C76BD}" destId="{56C6ECDC-61CE-472B-B7B9-B6D121CEA934}" srcOrd="0" destOrd="0" presId="urn:microsoft.com/office/officeart/2005/8/layout/chevron2"/>
    <dgm:cxn modelId="{299E4D11-2C64-4846-A69E-414AAD30D6FA}" srcId="{D9917A04-3108-4200-94F0-752CD79D3FC6}" destId="{2B3F7D99-8AF7-471C-B4AB-801D997122D3}" srcOrd="0" destOrd="0" parTransId="{0C299A28-4436-4174-8D14-747C41779904}" sibTransId="{A77E17D4-1D48-405D-BE8A-2325167B0171}"/>
    <dgm:cxn modelId="{14593C12-1A5B-4704-ADB8-8C45848A7AAF}" type="presOf" srcId="{B7ABE9A4-8498-44E3-B9C2-DF6AB44BF78E}" destId="{3868A694-4059-4295-9B72-E542C23CE744}" srcOrd="0" destOrd="0" presId="urn:microsoft.com/office/officeart/2005/8/layout/chevron2"/>
    <dgm:cxn modelId="{D83CAD53-5A2F-44DE-9C12-854639D168F2}" type="presOf" srcId="{7E5569DE-AF54-48C9-A905-415B67E88AB4}" destId="{B0DD56FF-48AA-4C3E-90F0-DE75CE662E09}" srcOrd="0" destOrd="0" presId="urn:microsoft.com/office/officeart/2005/8/layout/chevron2"/>
    <dgm:cxn modelId="{5F909F91-4ED3-476D-BB1D-70074988396E}" srcId="{B7ABE9A4-8498-44E3-B9C2-DF6AB44BF78E}" destId="{9BE4835C-0E33-43A4-BB01-B0D08876F7B8}" srcOrd="2" destOrd="0" parTransId="{33267BCE-1DAB-4577-9250-FCA31E5E6A36}" sibTransId="{20AE067C-C09A-4D9A-A165-7C3B0C6B9C2E}"/>
    <dgm:cxn modelId="{D0E1C96F-DC4C-428F-93FC-92F491261065}" type="presParOf" srcId="{3868A694-4059-4295-9B72-E542C23CE744}" destId="{5E0EBBF8-292F-4D20-9041-31486F79220C}" srcOrd="0" destOrd="0" presId="urn:microsoft.com/office/officeart/2005/8/layout/chevron2"/>
    <dgm:cxn modelId="{FFFB7332-0F1F-4E6B-8962-92CD99B06079}" type="presParOf" srcId="{5E0EBBF8-292F-4D20-9041-31486F79220C}" destId="{56C6ECDC-61CE-472B-B7B9-B6D121CEA934}" srcOrd="0" destOrd="0" presId="urn:microsoft.com/office/officeart/2005/8/layout/chevron2"/>
    <dgm:cxn modelId="{3CEEEC6C-115F-43C3-BF3D-702D2C68FB29}" type="presParOf" srcId="{5E0EBBF8-292F-4D20-9041-31486F79220C}" destId="{A1319351-5822-4401-AF3C-CD8E0C4FDF4A}" srcOrd="1" destOrd="0" presId="urn:microsoft.com/office/officeart/2005/8/layout/chevron2"/>
    <dgm:cxn modelId="{37A5F601-4261-4F06-BDD5-E5249770C089}" type="presParOf" srcId="{3868A694-4059-4295-9B72-E542C23CE744}" destId="{083F152C-55C3-447F-9165-DB050DF013A1}" srcOrd="1" destOrd="0" presId="urn:microsoft.com/office/officeart/2005/8/layout/chevron2"/>
    <dgm:cxn modelId="{36F409B4-C262-44B6-B8E9-344126C7B8FF}" type="presParOf" srcId="{3868A694-4059-4295-9B72-E542C23CE744}" destId="{7D9A9076-348E-4E9C-8103-AC800D8E52D1}" srcOrd="2" destOrd="0" presId="urn:microsoft.com/office/officeart/2005/8/layout/chevron2"/>
    <dgm:cxn modelId="{D7AF7586-84A1-43B9-ACCC-E6AD122B7B68}" type="presParOf" srcId="{7D9A9076-348E-4E9C-8103-AC800D8E52D1}" destId="{B0DD56FF-48AA-4C3E-90F0-DE75CE662E09}" srcOrd="0" destOrd="0" presId="urn:microsoft.com/office/officeart/2005/8/layout/chevron2"/>
    <dgm:cxn modelId="{86AFC52F-54E1-4EAB-A0FC-D567802A3AC0}" type="presParOf" srcId="{7D9A9076-348E-4E9C-8103-AC800D8E52D1}" destId="{AB9C863B-8B5E-463C-BF39-AF22B74B890F}" srcOrd="1" destOrd="0" presId="urn:microsoft.com/office/officeart/2005/8/layout/chevron2"/>
    <dgm:cxn modelId="{C267FECE-01A5-42B4-8D64-5A52F7D5F00B}" type="presParOf" srcId="{3868A694-4059-4295-9B72-E542C23CE744}" destId="{D26C9373-C6D0-4DF6-A58B-94B1D491ADFB}" srcOrd="3" destOrd="0" presId="urn:microsoft.com/office/officeart/2005/8/layout/chevron2"/>
    <dgm:cxn modelId="{5C30516F-152A-4015-9837-8F9AF93688A1}" type="presParOf" srcId="{3868A694-4059-4295-9B72-E542C23CE744}" destId="{364ADB81-8F2A-4E91-9325-DC24D8A05F34}" srcOrd="4" destOrd="0" presId="urn:microsoft.com/office/officeart/2005/8/layout/chevron2"/>
    <dgm:cxn modelId="{4A83594D-849D-4137-B984-475BEC646602}" type="presParOf" srcId="{364ADB81-8F2A-4E91-9325-DC24D8A05F34}" destId="{EFD09C32-3C4B-4169-A350-D815DE5B7803}" srcOrd="0" destOrd="0" presId="urn:microsoft.com/office/officeart/2005/8/layout/chevron2"/>
    <dgm:cxn modelId="{F9B6B793-09AB-4BE2-849E-45133E5F3A6F}" type="presParOf" srcId="{364ADB81-8F2A-4E91-9325-DC24D8A05F34}" destId="{EEC78C6E-EC2C-4503-A104-5CE299DB6027}" srcOrd="1" destOrd="0" presId="urn:microsoft.com/office/officeart/2005/8/layout/chevron2"/>
    <dgm:cxn modelId="{517C2B67-FC29-4211-8140-DD1A64F2BC97}" type="presParOf" srcId="{3868A694-4059-4295-9B72-E542C23CE744}" destId="{10191D7B-AFF2-4B62-AF97-DA715B72D570}" srcOrd="5" destOrd="0" presId="urn:microsoft.com/office/officeart/2005/8/layout/chevron2"/>
    <dgm:cxn modelId="{BF492F31-9231-4E0B-A525-374224A9D581}" type="presParOf" srcId="{3868A694-4059-4295-9B72-E542C23CE744}" destId="{2D66B7BD-1649-4CF7-BAFC-C85D3195F86C}" srcOrd="6" destOrd="0" presId="urn:microsoft.com/office/officeart/2005/8/layout/chevron2"/>
    <dgm:cxn modelId="{E1A33F3C-0FC2-455E-96A7-0436379D046E}" type="presParOf" srcId="{2D66B7BD-1649-4CF7-BAFC-C85D3195F86C}" destId="{4D624715-664A-49EE-85A4-085F5024980F}" srcOrd="0" destOrd="0" presId="urn:microsoft.com/office/officeart/2005/8/layout/chevron2"/>
    <dgm:cxn modelId="{E856717D-FE42-4329-A9C6-77A99DC238E4}" type="presParOf" srcId="{2D66B7BD-1649-4CF7-BAFC-C85D3195F86C}" destId="{7B074EF4-A6D2-4083-93E7-007358B0013C}" srcOrd="1" destOrd="0" presId="urn:microsoft.com/office/officeart/2005/8/layout/chevron2"/>
    <dgm:cxn modelId="{28615EE0-1203-4C2F-B5D1-140DDAFB2280}" type="presParOf" srcId="{3868A694-4059-4295-9B72-E542C23CE744}" destId="{C182D2BA-1D2F-4BA7-B5A8-F7D9D34BF3BA}" srcOrd="7" destOrd="0" presId="urn:microsoft.com/office/officeart/2005/8/layout/chevron2"/>
    <dgm:cxn modelId="{B8F1247E-67C8-4DE4-B31F-D4FF74913631}" type="presParOf" srcId="{3868A694-4059-4295-9B72-E542C23CE744}" destId="{D43E77E0-2D0E-4733-9DB5-B113E1469883}" srcOrd="8" destOrd="0" presId="urn:microsoft.com/office/officeart/2005/8/layout/chevron2"/>
    <dgm:cxn modelId="{9DF07B99-1B26-4AAC-A5FA-75B5BA9C1036}" type="presParOf" srcId="{D43E77E0-2D0E-4733-9DB5-B113E1469883}" destId="{5511F9B8-6F6D-464A-8FEE-0D59529D2165}" srcOrd="0" destOrd="0" presId="urn:microsoft.com/office/officeart/2005/8/layout/chevron2"/>
    <dgm:cxn modelId="{B16FD0D7-5ACD-4EB5-AC38-DA86E6101EA7}" type="presParOf" srcId="{D43E77E0-2D0E-4733-9DB5-B113E1469883}" destId="{16380544-02D0-4498-9C52-52BB13DCAC6E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Hawke</dc:creator>
  <cp:lastModifiedBy>Noel Hawke</cp:lastModifiedBy>
  <cp:revision>1</cp:revision>
  <dcterms:created xsi:type="dcterms:W3CDTF">2009-04-03T00:47:00Z</dcterms:created>
  <dcterms:modified xsi:type="dcterms:W3CDTF">2009-04-03T07:11:00Z</dcterms:modified>
</cp:coreProperties>
</file>